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016D8" w14:textId="48568AC4" w:rsidR="00266B21" w:rsidRDefault="00266B21" w:rsidP="000B25A2">
      <w:pPr>
        <w:jc w:val="right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</w:rPr>
        <w:t xml:space="preserve">Kcynia, dnia </w:t>
      </w:r>
      <w:r w:rsidR="00E16743">
        <w:rPr>
          <w:rFonts w:ascii="Times New Roman" w:hAnsi="Times New Roman" w:cs="Times New Roman"/>
        </w:rPr>
        <w:t xml:space="preserve">18 </w:t>
      </w:r>
      <w:r w:rsidR="00835C4C">
        <w:rPr>
          <w:rFonts w:ascii="Times New Roman" w:hAnsi="Times New Roman" w:cs="Times New Roman"/>
        </w:rPr>
        <w:t>marca</w:t>
      </w:r>
      <w:r w:rsidR="00704BB6">
        <w:rPr>
          <w:rFonts w:ascii="Times New Roman" w:hAnsi="Times New Roman" w:cs="Times New Roman"/>
        </w:rPr>
        <w:t xml:space="preserve"> 2026 </w:t>
      </w:r>
      <w:r>
        <w:rPr>
          <w:rFonts w:ascii="Times New Roman" w:hAnsi="Times New Roman" w:cs="Times New Roman"/>
        </w:rPr>
        <w:t>r.</w:t>
      </w:r>
    </w:p>
    <w:p w14:paraId="0D58F37E" w14:textId="2B89F258" w:rsidR="00A1611B" w:rsidRDefault="00266B21" w:rsidP="00266B2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Znak: ROO.0012.</w:t>
      </w:r>
      <w:r w:rsidR="00962E97">
        <w:rPr>
          <w:rFonts w:ascii="Times New Roman" w:hAnsi="Times New Roman" w:cs="Times New Roman"/>
        </w:rPr>
        <w:t>2</w:t>
      </w:r>
      <w:r w:rsidR="00835C4C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.202</w:t>
      </w:r>
      <w:r w:rsidR="00E16743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</w:t>
      </w:r>
    </w:p>
    <w:p w14:paraId="0264A31B" w14:textId="77777777" w:rsidR="00385011" w:rsidRDefault="00385011" w:rsidP="00266B21">
      <w:pPr>
        <w:spacing w:line="360" w:lineRule="auto"/>
        <w:rPr>
          <w:rFonts w:ascii="Times New Roman" w:hAnsi="Times New Roman" w:cs="Times New Roman"/>
        </w:rPr>
      </w:pPr>
    </w:p>
    <w:p w14:paraId="0A28A4D9" w14:textId="77777777" w:rsidR="00552CE6" w:rsidRDefault="00552CE6" w:rsidP="00266B21">
      <w:pPr>
        <w:spacing w:line="360" w:lineRule="auto"/>
        <w:rPr>
          <w:rFonts w:ascii="Times New Roman" w:hAnsi="Times New Roman" w:cs="Times New Roman"/>
        </w:rPr>
      </w:pPr>
    </w:p>
    <w:p w14:paraId="06713448" w14:textId="77777777" w:rsidR="00552CE6" w:rsidRDefault="00552CE6" w:rsidP="00266B21">
      <w:pPr>
        <w:spacing w:line="360" w:lineRule="auto"/>
        <w:rPr>
          <w:rFonts w:ascii="Times New Roman" w:hAnsi="Times New Roman" w:cs="Times New Roman"/>
        </w:rPr>
      </w:pPr>
    </w:p>
    <w:p w14:paraId="2881E7F1" w14:textId="77777777" w:rsidR="00A1611B" w:rsidRDefault="00A1611B" w:rsidP="00266B2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Pan/ i /</w:t>
      </w:r>
    </w:p>
    <w:p w14:paraId="1AABC0C0" w14:textId="77777777" w:rsidR="00A1611B" w:rsidRDefault="00A1611B" w:rsidP="00266B2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</w:t>
      </w:r>
    </w:p>
    <w:p w14:paraId="5AEDC391" w14:textId="3BD54BDD" w:rsidR="00385011" w:rsidRDefault="00A1611B" w:rsidP="000B25A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</w:t>
      </w:r>
      <w:r w:rsidR="00385011">
        <w:rPr>
          <w:rFonts w:ascii="Times New Roman" w:hAnsi="Times New Roman" w:cs="Times New Roman"/>
        </w:rPr>
        <w:t>.</w:t>
      </w:r>
    </w:p>
    <w:p w14:paraId="78ED3B7E" w14:textId="77777777" w:rsidR="00552CE6" w:rsidRDefault="00552CE6" w:rsidP="000B25A2">
      <w:pPr>
        <w:spacing w:line="360" w:lineRule="auto"/>
        <w:rPr>
          <w:rFonts w:ascii="Times New Roman" w:hAnsi="Times New Roman" w:cs="Times New Roman"/>
        </w:rPr>
      </w:pPr>
    </w:p>
    <w:p w14:paraId="23FA1C83" w14:textId="5335B246" w:rsidR="00266B21" w:rsidRDefault="00266B21" w:rsidP="00266B2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Uprzejmie zawiadamiam, że w dniu </w:t>
      </w:r>
      <w:r w:rsidR="00E16743">
        <w:rPr>
          <w:rFonts w:ascii="Times New Roman" w:hAnsi="Times New Roman" w:cs="Times New Roman"/>
          <w:b/>
        </w:rPr>
        <w:t xml:space="preserve">23 </w:t>
      </w:r>
      <w:r w:rsidR="00835C4C">
        <w:rPr>
          <w:rFonts w:ascii="Times New Roman" w:hAnsi="Times New Roman" w:cs="Times New Roman"/>
          <w:b/>
        </w:rPr>
        <w:t>marca</w:t>
      </w:r>
      <w:r w:rsidR="00962E97">
        <w:rPr>
          <w:rFonts w:ascii="Times New Roman" w:hAnsi="Times New Roman" w:cs="Times New Roman"/>
          <w:b/>
        </w:rPr>
        <w:t xml:space="preserve"> </w:t>
      </w:r>
      <w:r w:rsidRPr="00266B21">
        <w:rPr>
          <w:rFonts w:ascii="Times New Roman" w:hAnsi="Times New Roman" w:cs="Times New Roman"/>
          <w:b/>
        </w:rPr>
        <w:t>202</w:t>
      </w:r>
      <w:r w:rsidR="009F128C">
        <w:rPr>
          <w:rFonts w:ascii="Times New Roman" w:hAnsi="Times New Roman" w:cs="Times New Roman"/>
          <w:b/>
        </w:rPr>
        <w:t>6</w:t>
      </w:r>
      <w:r w:rsidRPr="00266B21">
        <w:rPr>
          <w:rFonts w:ascii="Times New Roman" w:hAnsi="Times New Roman" w:cs="Times New Roman"/>
          <w:b/>
        </w:rPr>
        <w:t xml:space="preserve"> roku</w:t>
      </w:r>
      <w:r w:rsidR="00A75C16">
        <w:rPr>
          <w:rFonts w:ascii="Times New Roman" w:hAnsi="Times New Roman" w:cs="Times New Roman"/>
          <w:b/>
        </w:rPr>
        <w:t xml:space="preserve"> (</w:t>
      </w:r>
      <w:r w:rsidR="00704BB6">
        <w:rPr>
          <w:rFonts w:ascii="Times New Roman" w:hAnsi="Times New Roman" w:cs="Times New Roman"/>
          <w:b/>
        </w:rPr>
        <w:t>poniedziałek</w:t>
      </w:r>
      <w:r w:rsidR="00A75C16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</w:rPr>
        <w:t xml:space="preserve">, o godzinie </w:t>
      </w:r>
      <w:r w:rsidR="00704BB6">
        <w:rPr>
          <w:rFonts w:ascii="Times New Roman" w:hAnsi="Times New Roman" w:cs="Times New Roman"/>
          <w:b/>
        </w:rPr>
        <w:t>12:0</w:t>
      </w:r>
      <w:r>
        <w:rPr>
          <w:rFonts w:ascii="Times New Roman" w:hAnsi="Times New Roman" w:cs="Times New Roman"/>
          <w:b/>
        </w:rPr>
        <w:t>0</w:t>
      </w:r>
      <w:r w:rsidR="003A187F" w:rsidRPr="003A187F">
        <w:rPr>
          <w:rFonts w:ascii="Times New Roman" w:hAnsi="Times New Roman" w:cs="Times New Roman"/>
          <w:bCs/>
        </w:rPr>
        <w:t>,</w:t>
      </w:r>
      <w:r w:rsidRPr="003A187F">
        <w:rPr>
          <w:rFonts w:ascii="Times New Roman" w:hAnsi="Times New Roman" w:cs="Times New Roman"/>
          <w:bCs/>
        </w:rPr>
        <w:t xml:space="preserve"> </w:t>
      </w:r>
      <w:r w:rsidR="00E16743">
        <w:rPr>
          <w:rFonts w:ascii="Times New Roman" w:hAnsi="Times New Roman" w:cs="Times New Roman"/>
          <w:bCs/>
        </w:rPr>
        <w:br/>
      </w:r>
      <w:r>
        <w:rPr>
          <w:rFonts w:ascii="Times New Roman" w:hAnsi="Times New Roman" w:cs="Times New Roman"/>
        </w:rPr>
        <w:t xml:space="preserve">w </w:t>
      </w:r>
      <w:r w:rsidR="00C316EA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ali posiedzeń Urzędu Miejskiego w Kcyni odbędzie się </w:t>
      </w:r>
      <w:r w:rsidRPr="00266B21">
        <w:rPr>
          <w:rFonts w:ascii="Times New Roman" w:hAnsi="Times New Roman" w:cs="Times New Roman"/>
          <w:b/>
        </w:rPr>
        <w:t>wspólne posiedzenie Komisji Rady Miejskiej</w:t>
      </w:r>
      <w:r>
        <w:rPr>
          <w:rFonts w:ascii="Times New Roman" w:hAnsi="Times New Roman" w:cs="Times New Roman"/>
        </w:rPr>
        <w:t xml:space="preserve"> w Kcyni.  </w:t>
      </w:r>
      <w:r w:rsidR="00962E97">
        <w:rPr>
          <w:rFonts w:ascii="Times New Roman" w:hAnsi="Times New Roman" w:cs="Times New Roman"/>
        </w:rPr>
        <w:t xml:space="preserve"> </w:t>
      </w:r>
    </w:p>
    <w:p w14:paraId="3D31B74C" w14:textId="6B33D825" w:rsidR="00BF7A23" w:rsidRDefault="00266B21" w:rsidP="006946E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F5F8C">
        <w:rPr>
          <w:rFonts w:ascii="Times New Roman" w:hAnsi="Times New Roman" w:cs="Times New Roman"/>
        </w:rPr>
        <w:t>Proponowany porządek obrad:</w:t>
      </w:r>
      <w:r w:rsidR="00BF7A23">
        <w:rPr>
          <w:rFonts w:ascii="Times New Roman" w:hAnsi="Times New Roman" w:cs="Times New Roman"/>
        </w:rPr>
        <w:t xml:space="preserve"> </w:t>
      </w:r>
    </w:p>
    <w:p w14:paraId="33421931" w14:textId="013B1B27" w:rsidR="00E16743" w:rsidRDefault="00704BB6" w:rsidP="00547E64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704BB6">
        <w:rPr>
          <w:rFonts w:ascii="Times New Roman" w:hAnsi="Times New Roman" w:cs="Times New Roman"/>
        </w:rPr>
        <w:t>Otwarcie posiedzenia i przyjęcie protokoł</w:t>
      </w:r>
      <w:r w:rsidR="00E16743">
        <w:rPr>
          <w:rFonts w:ascii="Times New Roman" w:hAnsi="Times New Roman" w:cs="Times New Roman"/>
        </w:rPr>
        <w:t>u</w:t>
      </w:r>
      <w:r w:rsidRPr="00704BB6">
        <w:rPr>
          <w:rFonts w:ascii="Times New Roman" w:hAnsi="Times New Roman" w:cs="Times New Roman"/>
        </w:rPr>
        <w:t xml:space="preserve"> ze wspóln</w:t>
      </w:r>
      <w:r w:rsidR="00E16743">
        <w:rPr>
          <w:rFonts w:ascii="Times New Roman" w:hAnsi="Times New Roman" w:cs="Times New Roman"/>
        </w:rPr>
        <w:t>ego</w:t>
      </w:r>
      <w:r w:rsidRPr="00704BB6">
        <w:rPr>
          <w:rFonts w:ascii="Times New Roman" w:hAnsi="Times New Roman" w:cs="Times New Roman"/>
        </w:rPr>
        <w:t xml:space="preserve"> posiedze</w:t>
      </w:r>
      <w:r w:rsidR="00E16743">
        <w:rPr>
          <w:rFonts w:ascii="Times New Roman" w:hAnsi="Times New Roman" w:cs="Times New Roman"/>
        </w:rPr>
        <w:t>nia</w:t>
      </w:r>
      <w:r w:rsidRPr="00704BB6">
        <w:rPr>
          <w:rFonts w:ascii="Times New Roman" w:hAnsi="Times New Roman" w:cs="Times New Roman"/>
        </w:rPr>
        <w:t xml:space="preserve"> Komisji Rady Miejskiej </w:t>
      </w:r>
      <w:r>
        <w:rPr>
          <w:rFonts w:ascii="Times New Roman" w:hAnsi="Times New Roman" w:cs="Times New Roman"/>
        </w:rPr>
        <w:br/>
        <w:t xml:space="preserve">    </w:t>
      </w:r>
      <w:r w:rsidRPr="00704BB6">
        <w:rPr>
          <w:rFonts w:ascii="Times New Roman" w:hAnsi="Times New Roman" w:cs="Times New Roman"/>
        </w:rPr>
        <w:t xml:space="preserve">w </w:t>
      </w:r>
      <w:r>
        <w:rPr>
          <w:rFonts w:ascii="Times New Roman" w:hAnsi="Times New Roman" w:cs="Times New Roman"/>
        </w:rPr>
        <w:t>Kcyni</w:t>
      </w:r>
      <w:r w:rsidRPr="00704BB6">
        <w:rPr>
          <w:rFonts w:ascii="Times New Roman" w:hAnsi="Times New Roman" w:cs="Times New Roman"/>
        </w:rPr>
        <w:t xml:space="preserve"> </w:t>
      </w:r>
      <w:r w:rsidR="00835C4C">
        <w:rPr>
          <w:rFonts w:ascii="Times New Roman" w:hAnsi="Times New Roman" w:cs="Times New Roman"/>
        </w:rPr>
        <w:t xml:space="preserve">z dnia 23 lutego 2026 r. </w:t>
      </w:r>
    </w:p>
    <w:p w14:paraId="63623BAE" w14:textId="72025D4D" w:rsidR="00835C4C" w:rsidRPr="00835C4C" w:rsidRDefault="00835C4C" w:rsidP="00547E64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835C4C">
        <w:rPr>
          <w:rFonts w:ascii="Times New Roman" w:hAnsi="Times New Roman" w:cs="Times New Roman"/>
        </w:rPr>
        <w:t xml:space="preserve">Sprawozdanie z realizacji „Programu </w:t>
      </w:r>
      <w:r w:rsidR="00547E64">
        <w:rPr>
          <w:rFonts w:ascii="Times New Roman" w:hAnsi="Times New Roman" w:cs="Times New Roman"/>
        </w:rPr>
        <w:t>w</w:t>
      </w:r>
      <w:r w:rsidRPr="00835C4C">
        <w:rPr>
          <w:rFonts w:ascii="Times New Roman" w:hAnsi="Times New Roman" w:cs="Times New Roman"/>
        </w:rPr>
        <w:t>spółpracy Gminy Kcynia w 2025 r. z organizacjami pozarządowymi oraz innymi podmiotami prowadzącymi działalność pożytku publicznego”.</w:t>
      </w:r>
    </w:p>
    <w:p w14:paraId="4A986292" w14:textId="628D7046" w:rsidR="00835C4C" w:rsidRPr="00835C4C" w:rsidRDefault="00835C4C" w:rsidP="00547E64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835C4C">
        <w:rPr>
          <w:rFonts w:ascii="Times New Roman" w:hAnsi="Times New Roman" w:cs="Times New Roman"/>
        </w:rPr>
        <w:t>Informacja Komendanta Policji o stanie bezpieczeństwa i porządku publicznego w gminie Kcynia.</w:t>
      </w:r>
    </w:p>
    <w:p w14:paraId="49370A9D" w14:textId="56925716" w:rsidR="00835C4C" w:rsidRDefault="00547E64" w:rsidP="00547E64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835C4C" w:rsidRPr="00835C4C">
        <w:rPr>
          <w:rFonts w:ascii="Times New Roman" w:hAnsi="Times New Roman" w:cs="Times New Roman"/>
        </w:rPr>
        <w:t>prawozdanie z realizacji zadań z zakresu wspierania rodziny w roku 2025 w gminie Kcynia.</w:t>
      </w:r>
    </w:p>
    <w:p w14:paraId="609AFAC5" w14:textId="556D20DB" w:rsidR="00704BB6" w:rsidRDefault="00704BB6" w:rsidP="00547E64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704BB6">
        <w:rPr>
          <w:rFonts w:ascii="Times New Roman" w:hAnsi="Times New Roman" w:cs="Times New Roman"/>
        </w:rPr>
        <w:t>Rozpatrzenie projektów uchwał w sprawie:</w:t>
      </w:r>
    </w:p>
    <w:p w14:paraId="5E6724D8" w14:textId="67191E6B" w:rsidR="00835C4C" w:rsidRPr="00835C4C" w:rsidRDefault="00835C4C" w:rsidP="00547E64">
      <w:pPr>
        <w:pStyle w:val="Bezodstpw"/>
        <w:numPr>
          <w:ilvl w:val="1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835C4C">
        <w:rPr>
          <w:rFonts w:ascii="Times New Roman" w:hAnsi="Times New Roman" w:cs="Times New Roman"/>
        </w:rPr>
        <w:t>zmiany uchwały w sprawie uchwalenia budżetu Gminy Kcynia na 2026 rok;</w:t>
      </w:r>
    </w:p>
    <w:p w14:paraId="4921836D" w14:textId="414CD77E" w:rsidR="00835C4C" w:rsidRDefault="00835C4C" w:rsidP="00547E64">
      <w:pPr>
        <w:pStyle w:val="Bezodstpw"/>
        <w:numPr>
          <w:ilvl w:val="1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835C4C">
        <w:rPr>
          <w:rFonts w:ascii="Times New Roman" w:hAnsi="Times New Roman" w:cs="Times New Roman"/>
        </w:rPr>
        <w:t>zmian Wieloletniej Prognozy Finansowej Gminy Kcynia na lata 2026-2041;</w:t>
      </w:r>
    </w:p>
    <w:p w14:paraId="52277FA9" w14:textId="61BBD835" w:rsidR="00AB712E" w:rsidRPr="002D0270" w:rsidRDefault="00AB712E" w:rsidP="002D0270">
      <w:pPr>
        <w:pStyle w:val="Bezodstpw"/>
        <w:numPr>
          <w:ilvl w:val="1"/>
          <w:numId w:val="16"/>
        </w:numPr>
        <w:spacing w:line="276" w:lineRule="auto"/>
        <w:rPr>
          <w:rFonts w:ascii="Times New Roman" w:hAnsi="Times New Roman" w:cs="Times New Roman"/>
        </w:rPr>
      </w:pPr>
      <w:r w:rsidRPr="00AB712E">
        <w:rPr>
          <w:rFonts w:ascii="Times New Roman" w:hAnsi="Times New Roman" w:cs="Times New Roman"/>
        </w:rPr>
        <w:t>przyjęcia programu opieki nad zwierzętami bezdomnymi oraz zapobiegania bezdomności zwierząt w Gminie Kcynia w 2026 r.</w:t>
      </w:r>
    </w:p>
    <w:p w14:paraId="379BA899" w14:textId="425E94E7" w:rsidR="00E16743" w:rsidRPr="00E16743" w:rsidRDefault="00E16743" w:rsidP="00547E64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E16743">
        <w:rPr>
          <w:rFonts w:ascii="Times New Roman" w:hAnsi="Times New Roman" w:cs="Times New Roman"/>
        </w:rPr>
        <w:t xml:space="preserve">Zapoznanie Radnych z pismami, które wpłynęły w okresie </w:t>
      </w:r>
      <w:r w:rsidR="00FA6BF9">
        <w:rPr>
          <w:rFonts w:ascii="Times New Roman" w:hAnsi="Times New Roman" w:cs="Times New Roman"/>
        </w:rPr>
        <w:t xml:space="preserve">międzysesyjnym. </w:t>
      </w:r>
      <w:r w:rsidRPr="00E16743">
        <w:rPr>
          <w:rFonts w:ascii="Times New Roman" w:hAnsi="Times New Roman" w:cs="Times New Roman"/>
        </w:rPr>
        <w:t xml:space="preserve"> </w:t>
      </w:r>
      <w:r w:rsidR="009F128C" w:rsidRPr="00E16743">
        <w:rPr>
          <w:rFonts w:ascii="Times New Roman" w:hAnsi="Times New Roman" w:cs="Times New Roman"/>
        </w:rPr>
        <w:t xml:space="preserve"> </w:t>
      </w:r>
    </w:p>
    <w:p w14:paraId="0996745C" w14:textId="63DD2488" w:rsidR="00385011" w:rsidRDefault="00E16743" w:rsidP="00547E64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Wolne wnioski i </w:t>
      </w:r>
      <w:r w:rsidR="009F128C" w:rsidRPr="00704BB6">
        <w:rPr>
          <w:rFonts w:ascii="Times New Roman" w:hAnsi="Times New Roman" w:cs="Times New Roman"/>
        </w:rPr>
        <w:t>zakończenie posiedzenia</w:t>
      </w:r>
      <w:r w:rsidR="00AC18D6">
        <w:rPr>
          <w:rFonts w:ascii="Times New Roman" w:hAnsi="Times New Roman" w:cs="Times New Roman"/>
        </w:rPr>
        <w:t>.</w:t>
      </w:r>
    </w:p>
    <w:p w14:paraId="0BAD4A31" w14:textId="77777777" w:rsidR="00385011" w:rsidRPr="000A480C" w:rsidRDefault="00385011" w:rsidP="000A480C">
      <w:pPr>
        <w:spacing w:line="276" w:lineRule="auto"/>
        <w:rPr>
          <w:rFonts w:ascii="Times New Roman" w:hAnsi="Times New Roman" w:cs="Times New Roman"/>
        </w:rPr>
      </w:pPr>
    </w:p>
    <w:p w14:paraId="50528BF0" w14:textId="73E4AA87" w:rsidR="000E71CF" w:rsidRPr="000E71CF" w:rsidRDefault="000E71CF" w:rsidP="000A480C">
      <w:pPr>
        <w:autoSpaceDE w:val="0"/>
        <w:autoSpaceDN w:val="0"/>
        <w:spacing w:line="240" w:lineRule="auto"/>
        <w:rPr>
          <w:rFonts w:ascii="Times New Roman" w:eastAsia="Calibri" w:hAnsi="Times New Roman" w:cs="Times New Roman"/>
          <w:b/>
          <w:lang w:eastAsia="pl-PL"/>
        </w:rPr>
      </w:pPr>
      <w:r w:rsidRPr="000E71CF">
        <w:rPr>
          <w:rFonts w:ascii="Times New Roman" w:eastAsia="Calibri" w:hAnsi="Times New Roman" w:cs="Times New Roman"/>
          <w:b/>
          <w:lang w:eastAsia="pl-PL"/>
        </w:rPr>
        <w:t xml:space="preserve">                                                                                                             Przewodniczący </w:t>
      </w:r>
    </w:p>
    <w:p w14:paraId="6FB6FFCD" w14:textId="2189F022" w:rsidR="000E71CF" w:rsidRDefault="000E71CF" w:rsidP="000A480C">
      <w:pPr>
        <w:autoSpaceDE w:val="0"/>
        <w:autoSpaceDN w:val="0"/>
        <w:spacing w:line="240" w:lineRule="auto"/>
        <w:ind w:left="5664"/>
        <w:rPr>
          <w:rFonts w:ascii="Times New Roman" w:eastAsia="Calibri" w:hAnsi="Times New Roman" w:cs="Times New Roman"/>
          <w:b/>
          <w:lang w:eastAsia="pl-PL"/>
        </w:rPr>
      </w:pPr>
      <w:r w:rsidRPr="000E71CF">
        <w:rPr>
          <w:rFonts w:ascii="Times New Roman" w:eastAsia="Calibri" w:hAnsi="Times New Roman" w:cs="Times New Roman"/>
          <w:b/>
          <w:lang w:eastAsia="pl-PL"/>
        </w:rPr>
        <w:t xml:space="preserve">Rady Miejskiej w Kcyni </w:t>
      </w:r>
    </w:p>
    <w:p w14:paraId="349B4A2E" w14:textId="77777777" w:rsidR="00E16743" w:rsidRDefault="00E16743" w:rsidP="000B25A2">
      <w:pPr>
        <w:autoSpaceDE w:val="0"/>
        <w:autoSpaceDN w:val="0"/>
        <w:spacing w:line="360" w:lineRule="auto"/>
        <w:ind w:left="4956" w:firstLine="708"/>
        <w:jc w:val="both"/>
        <w:rPr>
          <w:rFonts w:ascii="Times New Roman" w:eastAsia="Calibri" w:hAnsi="Times New Roman" w:cs="Times New Roman"/>
          <w:b/>
          <w:lang w:eastAsia="pl-PL"/>
        </w:rPr>
      </w:pPr>
    </w:p>
    <w:p w14:paraId="1B04AA24" w14:textId="4479A558" w:rsidR="00266B21" w:rsidRPr="000B25A2" w:rsidRDefault="000E71CF" w:rsidP="000B25A2">
      <w:pPr>
        <w:autoSpaceDE w:val="0"/>
        <w:autoSpaceDN w:val="0"/>
        <w:spacing w:line="360" w:lineRule="auto"/>
        <w:ind w:left="4956" w:firstLine="708"/>
        <w:jc w:val="both"/>
        <w:rPr>
          <w:rFonts w:ascii="Times New Roman" w:eastAsia="Calibri" w:hAnsi="Times New Roman" w:cs="Times New Roman"/>
          <w:lang w:eastAsia="pl-PL"/>
        </w:rPr>
      </w:pPr>
      <w:r w:rsidRPr="000E71CF">
        <w:rPr>
          <w:rFonts w:ascii="Times New Roman" w:eastAsia="Calibri" w:hAnsi="Times New Roman" w:cs="Times New Roman"/>
          <w:lang w:eastAsia="pl-PL"/>
        </w:rPr>
        <w:t xml:space="preserve">    /Zbigniew Witczak/</w:t>
      </w:r>
    </w:p>
    <w:sectPr w:rsidR="00266B21" w:rsidRPr="000B2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02B53"/>
    <w:multiLevelType w:val="hybridMultilevel"/>
    <w:tmpl w:val="1E3083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1">
      <w:start w:val="1"/>
      <w:numFmt w:val="decimal"/>
      <w:lvlText w:val="%3)"/>
      <w:lvlJc w:val="left"/>
      <w:pPr>
        <w:ind w:left="2700" w:hanging="36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78128E"/>
    <w:multiLevelType w:val="hybridMultilevel"/>
    <w:tmpl w:val="0F6A9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828DC58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61335"/>
    <w:multiLevelType w:val="hybridMultilevel"/>
    <w:tmpl w:val="BCFCB2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3084BE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E5D0E"/>
    <w:multiLevelType w:val="hybridMultilevel"/>
    <w:tmpl w:val="3776F944"/>
    <w:lvl w:ilvl="0" w:tplc="C7DA89C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2539B1"/>
    <w:multiLevelType w:val="hybridMultilevel"/>
    <w:tmpl w:val="1B42F87E"/>
    <w:lvl w:ilvl="0" w:tplc="7F7050B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FC12DD7"/>
    <w:multiLevelType w:val="hybridMultilevel"/>
    <w:tmpl w:val="84E6E6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56143"/>
    <w:multiLevelType w:val="hybridMultilevel"/>
    <w:tmpl w:val="0742E5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A5036"/>
    <w:multiLevelType w:val="hybridMultilevel"/>
    <w:tmpl w:val="F6445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C0BAE"/>
    <w:multiLevelType w:val="hybridMultilevel"/>
    <w:tmpl w:val="448878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36B02"/>
    <w:multiLevelType w:val="hybridMultilevel"/>
    <w:tmpl w:val="E868661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EED6741"/>
    <w:multiLevelType w:val="hybridMultilevel"/>
    <w:tmpl w:val="E7D6B18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DB6628"/>
    <w:multiLevelType w:val="hybridMultilevel"/>
    <w:tmpl w:val="CD68CB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9536E96"/>
    <w:multiLevelType w:val="hybridMultilevel"/>
    <w:tmpl w:val="5BD8F3C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5260EF1"/>
    <w:multiLevelType w:val="hybridMultilevel"/>
    <w:tmpl w:val="F1B8B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00EB93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3D2BAC"/>
    <w:multiLevelType w:val="hybridMultilevel"/>
    <w:tmpl w:val="1EDE91D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DF20C91"/>
    <w:multiLevelType w:val="hybridMultilevel"/>
    <w:tmpl w:val="814CBF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88C2A4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A94EB54">
      <w:start w:val="2"/>
      <w:numFmt w:val="bullet"/>
      <w:lvlText w:val=""/>
      <w:lvlJc w:val="left"/>
      <w:pPr>
        <w:ind w:left="2340" w:hanging="360"/>
      </w:pPr>
      <w:rPr>
        <w:rFonts w:ascii="Symbol" w:eastAsiaTheme="minorHAnsi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313504">
    <w:abstractNumId w:val="8"/>
  </w:num>
  <w:num w:numId="2" w16cid:durableId="581568223">
    <w:abstractNumId w:val="9"/>
  </w:num>
  <w:num w:numId="3" w16cid:durableId="1333491412">
    <w:abstractNumId w:val="13"/>
  </w:num>
  <w:num w:numId="4" w16cid:durableId="2073575538">
    <w:abstractNumId w:val="4"/>
  </w:num>
  <w:num w:numId="5" w16cid:durableId="62071035">
    <w:abstractNumId w:val="3"/>
  </w:num>
  <w:num w:numId="6" w16cid:durableId="607811160">
    <w:abstractNumId w:val="1"/>
  </w:num>
  <w:num w:numId="7" w16cid:durableId="2035616475">
    <w:abstractNumId w:val="7"/>
  </w:num>
  <w:num w:numId="8" w16cid:durableId="1297494966">
    <w:abstractNumId w:val="15"/>
  </w:num>
  <w:num w:numId="9" w16cid:durableId="645013718">
    <w:abstractNumId w:val="10"/>
  </w:num>
  <w:num w:numId="10" w16cid:durableId="2053797331">
    <w:abstractNumId w:val="14"/>
  </w:num>
  <w:num w:numId="11" w16cid:durableId="1685980175">
    <w:abstractNumId w:val="12"/>
  </w:num>
  <w:num w:numId="12" w16cid:durableId="1353073678">
    <w:abstractNumId w:val="0"/>
  </w:num>
  <w:num w:numId="13" w16cid:durableId="959074241">
    <w:abstractNumId w:val="11"/>
  </w:num>
  <w:num w:numId="14" w16cid:durableId="1266420760">
    <w:abstractNumId w:val="6"/>
  </w:num>
  <w:num w:numId="15" w16cid:durableId="1101609071">
    <w:abstractNumId w:val="5"/>
  </w:num>
  <w:num w:numId="16" w16cid:durableId="1587029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B21"/>
    <w:rsid w:val="000639C2"/>
    <w:rsid w:val="00067E09"/>
    <w:rsid w:val="0007344B"/>
    <w:rsid w:val="00083740"/>
    <w:rsid w:val="000A480C"/>
    <w:rsid w:val="000B11FB"/>
    <w:rsid w:val="000B25A2"/>
    <w:rsid w:val="000C3092"/>
    <w:rsid w:val="000C3D00"/>
    <w:rsid w:val="000E589A"/>
    <w:rsid w:val="000E71CF"/>
    <w:rsid w:val="001414CA"/>
    <w:rsid w:val="00184C8B"/>
    <w:rsid w:val="001F6CEC"/>
    <w:rsid w:val="00215437"/>
    <w:rsid w:val="00266B21"/>
    <w:rsid w:val="002A138B"/>
    <w:rsid w:val="002A7E8B"/>
    <w:rsid w:val="002B476C"/>
    <w:rsid w:val="002D0270"/>
    <w:rsid w:val="003254F8"/>
    <w:rsid w:val="00330A5D"/>
    <w:rsid w:val="00343D38"/>
    <w:rsid w:val="00346DB7"/>
    <w:rsid w:val="00356FFE"/>
    <w:rsid w:val="003744D2"/>
    <w:rsid w:val="00385011"/>
    <w:rsid w:val="003950A5"/>
    <w:rsid w:val="003A187F"/>
    <w:rsid w:val="003A60D7"/>
    <w:rsid w:val="003B2D33"/>
    <w:rsid w:val="003D0E69"/>
    <w:rsid w:val="003E5B18"/>
    <w:rsid w:val="003F5F8C"/>
    <w:rsid w:val="00454B1B"/>
    <w:rsid w:val="0046459F"/>
    <w:rsid w:val="00474640"/>
    <w:rsid w:val="004948D2"/>
    <w:rsid w:val="00495BE3"/>
    <w:rsid w:val="004B71BA"/>
    <w:rsid w:val="004F23A2"/>
    <w:rsid w:val="005107FC"/>
    <w:rsid w:val="00511880"/>
    <w:rsid w:val="005212F6"/>
    <w:rsid w:val="00544567"/>
    <w:rsid w:val="00544B0E"/>
    <w:rsid w:val="00547E64"/>
    <w:rsid w:val="00552CE6"/>
    <w:rsid w:val="00584DC2"/>
    <w:rsid w:val="005B5CF7"/>
    <w:rsid w:val="005C380A"/>
    <w:rsid w:val="005C41A7"/>
    <w:rsid w:val="005F6CCD"/>
    <w:rsid w:val="0064578F"/>
    <w:rsid w:val="00677D7D"/>
    <w:rsid w:val="006946EF"/>
    <w:rsid w:val="006D0BD1"/>
    <w:rsid w:val="006F11A8"/>
    <w:rsid w:val="00704BB6"/>
    <w:rsid w:val="00712434"/>
    <w:rsid w:val="007232DD"/>
    <w:rsid w:val="00724173"/>
    <w:rsid w:val="00734371"/>
    <w:rsid w:val="00756F42"/>
    <w:rsid w:val="0076577F"/>
    <w:rsid w:val="007B5B10"/>
    <w:rsid w:val="007F7953"/>
    <w:rsid w:val="008115DE"/>
    <w:rsid w:val="00816DF9"/>
    <w:rsid w:val="008240A0"/>
    <w:rsid w:val="0082426F"/>
    <w:rsid w:val="00835C4C"/>
    <w:rsid w:val="00837551"/>
    <w:rsid w:val="00886601"/>
    <w:rsid w:val="008A2928"/>
    <w:rsid w:val="008A3838"/>
    <w:rsid w:val="00901F49"/>
    <w:rsid w:val="00906679"/>
    <w:rsid w:val="009171B1"/>
    <w:rsid w:val="00962E97"/>
    <w:rsid w:val="0096529E"/>
    <w:rsid w:val="0097132B"/>
    <w:rsid w:val="009A7835"/>
    <w:rsid w:val="009B6CC3"/>
    <w:rsid w:val="009B759B"/>
    <w:rsid w:val="009C0CD9"/>
    <w:rsid w:val="009E5AA7"/>
    <w:rsid w:val="009F0F4F"/>
    <w:rsid w:val="009F128C"/>
    <w:rsid w:val="00A0342E"/>
    <w:rsid w:val="00A1611B"/>
    <w:rsid w:val="00A6526A"/>
    <w:rsid w:val="00A75C16"/>
    <w:rsid w:val="00AB712E"/>
    <w:rsid w:val="00AC18D6"/>
    <w:rsid w:val="00AF6753"/>
    <w:rsid w:val="00B14201"/>
    <w:rsid w:val="00B429F5"/>
    <w:rsid w:val="00B64E2B"/>
    <w:rsid w:val="00B73F9F"/>
    <w:rsid w:val="00BA1CD4"/>
    <w:rsid w:val="00BE600F"/>
    <w:rsid w:val="00BE7881"/>
    <w:rsid w:val="00BF6108"/>
    <w:rsid w:val="00BF7A23"/>
    <w:rsid w:val="00C1349F"/>
    <w:rsid w:val="00C1543D"/>
    <w:rsid w:val="00C316EA"/>
    <w:rsid w:val="00C44F73"/>
    <w:rsid w:val="00C53A07"/>
    <w:rsid w:val="00CB6198"/>
    <w:rsid w:val="00CE536D"/>
    <w:rsid w:val="00CF2AD5"/>
    <w:rsid w:val="00D11942"/>
    <w:rsid w:val="00D54A44"/>
    <w:rsid w:val="00D576B2"/>
    <w:rsid w:val="00DC315B"/>
    <w:rsid w:val="00DD469D"/>
    <w:rsid w:val="00DD4C34"/>
    <w:rsid w:val="00DD620B"/>
    <w:rsid w:val="00E16743"/>
    <w:rsid w:val="00E24313"/>
    <w:rsid w:val="00E25D3A"/>
    <w:rsid w:val="00E64FAD"/>
    <w:rsid w:val="00E957F1"/>
    <w:rsid w:val="00EA3D00"/>
    <w:rsid w:val="00EA450B"/>
    <w:rsid w:val="00EE1F81"/>
    <w:rsid w:val="00F54E8D"/>
    <w:rsid w:val="00F60F3D"/>
    <w:rsid w:val="00F758CD"/>
    <w:rsid w:val="00FA0F85"/>
    <w:rsid w:val="00FA6BF9"/>
    <w:rsid w:val="00FB0B92"/>
    <w:rsid w:val="00FC3536"/>
    <w:rsid w:val="00FE319F"/>
    <w:rsid w:val="00FE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4AE03"/>
  <w15:chartTrackingRefBased/>
  <w15:docId w15:val="{794510D8-121E-4AC5-87C5-12B48447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6B21"/>
    <w:pPr>
      <w:ind w:left="720"/>
      <w:contextualSpacing/>
    </w:pPr>
  </w:style>
  <w:style w:type="paragraph" w:styleId="Bezodstpw">
    <w:name w:val="No Spacing"/>
    <w:uiPriority w:val="1"/>
    <w:qFormat/>
    <w:rsid w:val="00704B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204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Wesół</dc:creator>
  <cp:keywords/>
  <dc:description/>
  <cp:lastModifiedBy>Weronika Wesół</cp:lastModifiedBy>
  <cp:revision>5</cp:revision>
  <cp:lastPrinted>2026-03-16T08:44:00Z</cp:lastPrinted>
  <dcterms:created xsi:type="dcterms:W3CDTF">2026-03-16T08:36:00Z</dcterms:created>
  <dcterms:modified xsi:type="dcterms:W3CDTF">2026-03-16T13:46:00Z</dcterms:modified>
</cp:coreProperties>
</file>